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382C98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Nursery Rhyme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382C98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Nursery Rhyme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625163">
        <w:rPr>
          <w:sz w:val="32"/>
          <w:szCs w:val="32"/>
        </w:rPr>
        <w:t xml:space="preserve">To help students </w:t>
      </w:r>
      <w:r w:rsidR="00382C98">
        <w:rPr>
          <w:sz w:val="32"/>
          <w:szCs w:val="32"/>
        </w:rPr>
        <w:t>get more comfortable speaking “in character”.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066F48" w:rsidRP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382C98">
        <w:rPr>
          <w:sz w:val="32"/>
          <w:szCs w:val="32"/>
        </w:rPr>
        <w:t>Teacher brings in one or two nursery rhyme books.  Also 20 or so slips of paper with a different character on each one (see printable below).</w:t>
      </w:r>
    </w:p>
    <w:p w:rsidR="00513BC9" w:rsidRPr="00513BC9" w:rsidRDefault="00513BC9" w:rsidP="005D2AFF">
      <w:pPr>
        <w:rPr>
          <w:sz w:val="32"/>
          <w:szCs w:val="32"/>
        </w:rPr>
      </w:pPr>
    </w:p>
    <w:p w:rsidR="00C471BC" w:rsidRDefault="00513BC9" w:rsidP="002E7F6E">
      <w:pPr>
        <w:rPr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382C98">
        <w:rPr>
          <w:sz w:val="32"/>
          <w:szCs w:val="32"/>
        </w:rPr>
        <w:t>Teacher chooses one nursery rhyme and then has 5-6 students come up one at a time reading the nursery rhyme in a different character (each student picks a character on the way up – or teacher can hand out ahead of time).  The students should try as much as possible to read the rhyme in the character chosen – although they should not change the words (teacher may allow them a few words of introduction in their character).</w:t>
      </w:r>
    </w:p>
    <w:p w:rsidR="00382C98" w:rsidRDefault="00382C98" w:rsidP="002E7F6E">
      <w:pPr>
        <w:rPr>
          <w:sz w:val="32"/>
          <w:szCs w:val="32"/>
        </w:rPr>
      </w:pPr>
    </w:p>
    <w:p w:rsidR="00382C98" w:rsidRDefault="00382C98" w:rsidP="002E7F6E">
      <w:pPr>
        <w:rPr>
          <w:sz w:val="32"/>
          <w:szCs w:val="32"/>
        </w:rPr>
      </w:pPr>
      <w:r>
        <w:rPr>
          <w:sz w:val="32"/>
          <w:szCs w:val="32"/>
        </w:rPr>
        <w:t>Another option is to pass out whole sheet of the printable below and let students guess which character the student was portraying.</w:t>
      </w:r>
    </w:p>
    <w:p w:rsidR="00382C98" w:rsidRDefault="00382C98" w:rsidP="002E7F6E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  <w:r>
        <w:rPr>
          <w:sz w:val="32"/>
          <w:szCs w:val="32"/>
        </w:rPr>
        <w:t>Students can comment on ways to make the reading even more in character after the student is finished.</w:t>
      </w: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BD1396" w:rsidRDefault="00BD1396" w:rsidP="00382C98">
      <w:pPr>
        <w:rPr>
          <w:sz w:val="32"/>
          <w:szCs w:val="32"/>
        </w:rPr>
      </w:pPr>
    </w:p>
    <w:p w:rsidR="00BD1396" w:rsidRDefault="00BD1396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p w:rsidR="00382C98" w:rsidRDefault="00382C98" w:rsidP="00382C98">
      <w:pPr>
        <w:rPr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67"/>
        <w:gridCol w:w="3667"/>
        <w:gridCol w:w="3667"/>
      </w:tblGrid>
      <w:tr w:rsidR="00BD1396" w:rsidRPr="00BD1396" w:rsidTr="00255F16">
        <w:trPr>
          <w:trHeight w:val="1740"/>
        </w:trPr>
        <w:tc>
          <w:tcPr>
            <w:tcW w:w="3667" w:type="dxa"/>
          </w:tcPr>
          <w:p w:rsidR="00BD1396" w:rsidRDefault="00BD1396" w:rsidP="00BD139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BD1396" w:rsidP="00BD1396">
            <w:pPr>
              <w:jc w:val="center"/>
              <w:rPr>
                <w:sz w:val="32"/>
                <w:szCs w:val="32"/>
              </w:rPr>
            </w:pPr>
            <w:r w:rsidRPr="00BD1396">
              <w:rPr>
                <w:sz w:val="32"/>
                <w:szCs w:val="32"/>
              </w:rPr>
              <w:t>Sports Commentator</w:t>
            </w:r>
          </w:p>
        </w:tc>
        <w:tc>
          <w:tcPr>
            <w:tcW w:w="3667" w:type="dxa"/>
          </w:tcPr>
          <w:p w:rsidR="00BD1396" w:rsidRDefault="00BD1396" w:rsidP="00BD1396">
            <w:pPr>
              <w:rPr>
                <w:sz w:val="32"/>
                <w:szCs w:val="32"/>
              </w:rPr>
            </w:pPr>
          </w:p>
          <w:p w:rsidR="00BD1396" w:rsidRPr="00BD1396" w:rsidRDefault="001425E7" w:rsidP="00BD1396">
            <w:pPr>
              <w:jc w:val="center"/>
            </w:pPr>
            <w:r>
              <w:rPr>
                <w:sz w:val="32"/>
                <w:szCs w:val="32"/>
              </w:rPr>
              <w:t>Pastor</w:t>
            </w:r>
          </w:p>
        </w:tc>
        <w:tc>
          <w:tcPr>
            <w:tcW w:w="3667" w:type="dxa"/>
          </w:tcPr>
          <w:p w:rsidR="00BD1396" w:rsidRDefault="00BD1396" w:rsidP="00BD139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BD1396">
            <w:pPr>
              <w:jc w:val="center"/>
            </w:pPr>
            <w:r>
              <w:rPr>
                <w:sz w:val="32"/>
                <w:szCs w:val="32"/>
              </w:rPr>
              <w:t>College Professor</w:t>
            </w:r>
          </w:p>
        </w:tc>
      </w:tr>
      <w:tr w:rsidR="00BD1396" w:rsidRPr="00BD1396" w:rsidTr="00255F16">
        <w:trPr>
          <w:trHeight w:val="1643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Farmer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Preschool Teacher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British Gentleman</w:t>
            </w:r>
          </w:p>
        </w:tc>
      </w:tr>
      <w:tr w:rsidR="00BD1396" w:rsidRPr="00BD1396" w:rsidTr="00255F16">
        <w:trPr>
          <w:trHeight w:val="1740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2-year old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Valley Girl (teen)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Drunkard</w:t>
            </w:r>
          </w:p>
        </w:tc>
      </w:tr>
      <w:tr w:rsidR="00BD1396" w:rsidRPr="00BD1396" w:rsidTr="00255F16">
        <w:trPr>
          <w:trHeight w:val="1643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Southern Belle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</w:pPr>
            <w:r>
              <w:rPr>
                <w:sz w:val="32"/>
                <w:szCs w:val="32"/>
              </w:rPr>
              <w:t xml:space="preserve">English </w:t>
            </w:r>
            <w:r w:rsidR="001425E7">
              <w:rPr>
                <w:sz w:val="32"/>
                <w:szCs w:val="32"/>
              </w:rPr>
              <w:t>Cockney</w:t>
            </w:r>
            <w:r>
              <w:rPr>
                <w:sz w:val="32"/>
                <w:szCs w:val="32"/>
              </w:rPr>
              <w:t xml:space="preserve"> Young Lady (Eliza Doolittle)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Preschool Teacher</w:t>
            </w:r>
          </w:p>
        </w:tc>
      </w:tr>
      <w:tr w:rsidR="00BD1396" w:rsidRPr="00BD1396" w:rsidTr="00255F16">
        <w:trPr>
          <w:trHeight w:val="1740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142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Old Man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Game Show Host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</w:pPr>
            <w:r>
              <w:rPr>
                <w:sz w:val="32"/>
                <w:szCs w:val="32"/>
              </w:rPr>
              <w:t>Cheerleader</w:t>
            </w:r>
          </w:p>
        </w:tc>
      </w:tr>
      <w:tr w:rsidR="00BD1396" w:rsidRPr="00BD1396" w:rsidTr="00255F16">
        <w:trPr>
          <w:trHeight w:val="1643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425E7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Politician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1425E7" w:rsidP="001425E7">
            <w:pPr>
              <w:jc w:val="center"/>
            </w:pPr>
            <w:r>
              <w:rPr>
                <w:sz w:val="32"/>
                <w:szCs w:val="32"/>
              </w:rPr>
              <w:t>Gum-Chewing Waitress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</w:pPr>
            <w:r>
              <w:rPr>
                <w:sz w:val="32"/>
                <w:szCs w:val="32"/>
              </w:rPr>
              <w:t>Child with a Lisp</w:t>
            </w:r>
          </w:p>
        </w:tc>
      </w:tr>
      <w:tr w:rsidR="00BD1396" w:rsidRPr="00BD1396" w:rsidTr="00255F16">
        <w:trPr>
          <w:trHeight w:val="1740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 Football Player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</w:pPr>
            <w:r>
              <w:rPr>
                <w:sz w:val="32"/>
                <w:szCs w:val="32"/>
              </w:rPr>
              <w:t>Mouse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</w:pPr>
            <w:r>
              <w:rPr>
                <w:sz w:val="32"/>
                <w:szCs w:val="32"/>
              </w:rPr>
              <w:t>Older Wealthy Lady</w:t>
            </w:r>
          </w:p>
        </w:tc>
      </w:tr>
      <w:tr w:rsidR="00BD1396" w:rsidRPr="00BD1396" w:rsidTr="00255F16">
        <w:trPr>
          <w:trHeight w:val="1740"/>
        </w:trPr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C23F7F" w:rsidP="00255F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Slob</w:t>
            </w:r>
          </w:p>
        </w:tc>
        <w:tc>
          <w:tcPr>
            <w:tcW w:w="3667" w:type="dxa"/>
          </w:tcPr>
          <w:p w:rsidR="00BD1396" w:rsidRDefault="00BD1396" w:rsidP="00255F16">
            <w:pPr>
              <w:rPr>
                <w:sz w:val="32"/>
                <w:szCs w:val="32"/>
              </w:rPr>
            </w:pPr>
          </w:p>
          <w:p w:rsidR="00BD1396" w:rsidRPr="00BD1396" w:rsidRDefault="00123E82" w:rsidP="00255F16">
            <w:pPr>
              <w:jc w:val="center"/>
            </w:pPr>
            <w:r>
              <w:rPr>
                <w:sz w:val="32"/>
                <w:szCs w:val="32"/>
              </w:rPr>
              <w:t>News Reporter</w:t>
            </w:r>
          </w:p>
        </w:tc>
        <w:tc>
          <w:tcPr>
            <w:tcW w:w="3667" w:type="dxa"/>
          </w:tcPr>
          <w:p w:rsidR="00BD1396" w:rsidRDefault="00BD1396" w:rsidP="00255F16">
            <w:pPr>
              <w:jc w:val="center"/>
              <w:rPr>
                <w:sz w:val="32"/>
                <w:szCs w:val="32"/>
              </w:rPr>
            </w:pPr>
          </w:p>
          <w:p w:rsidR="00BD1396" w:rsidRPr="00BD1396" w:rsidRDefault="00123E82" w:rsidP="00255F16">
            <w:pPr>
              <w:jc w:val="center"/>
            </w:pPr>
            <w:r>
              <w:rPr>
                <w:sz w:val="32"/>
                <w:szCs w:val="32"/>
              </w:rPr>
              <w:t>New York Policeman</w:t>
            </w:r>
            <w:bookmarkStart w:id="0" w:name="_GoBack"/>
            <w:bookmarkEnd w:id="0"/>
          </w:p>
        </w:tc>
      </w:tr>
    </w:tbl>
    <w:p w:rsidR="00BD1396" w:rsidRPr="00BD1396" w:rsidRDefault="00BD1396" w:rsidP="00BD1396">
      <w:pPr>
        <w:spacing w:before="100" w:beforeAutospacing="1" w:after="100" w:afterAutospacing="1"/>
      </w:pPr>
    </w:p>
    <w:sectPr w:rsidR="00BD1396" w:rsidRPr="00BD1396" w:rsidSect="00BD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123E82"/>
    <w:rsid w:val="00130EBF"/>
    <w:rsid w:val="001425E7"/>
    <w:rsid w:val="00274190"/>
    <w:rsid w:val="002E7F6E"/>
    <w:rsid w:val="00382C98"/>
    <w:rsid w:val="00513BC9"/>
    <w:rsid w:val="005D2AFF"/>
    <w:rsid w:val="00625163"/>
    <w:rsid w:val="006A6393"/>
    <w:rsid w:val="006D2A91"/>
    <w:rsid w:val="0077471D"/>
    <w:rsid w:val="0081234B"/>
    <w:rsid w:val="008D5C46"/>
    <w:rsid w:val="00BD1396"/>
    <w:rsid w:val="00C23F7F"/>
    <w:rsid w:val="00C471BC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D1396"/>
    <w:pPr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D1396"/>
    <w:pPr>
      <w:spacing w:beforeAutospacing="1" w:afterAutospacing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cp:lastPrinted>2013-09-19T12:56:00Z</cp:lastPrinted>
  <dcterms:created xsi:type="dcterms:W3CDTF">2013-09-18T23:41:00Z</dcterms:created>
  <dcterms:modified xsi:type="dcterms:W3CDTF">2013-09-19T12:56:00Z</dcterms:modified>
</cp:coreProperties>
</file>